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14C" w:rsidRPr="000E2684" w:rsidRDefault="008E414C" w:rsidP="008E414C">
      <w:pPr>
        <w:spacing w:line="500" w:lineRule="exact"/>
        <w:ind w:firstLineChars="100" w:firstLine="360"/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0E2684">
        <w:rPr>
          <w:rFonts w:ascii="標楷體" w:eastAsia="標楷體" w:hAnsi="標楷體" w:hint="eastAsia"/>
          <w:sz w:val="36"/>
          <w:szCs w:val="36"/>
          <w:u w:val="single"/>
        </w:rPr>
        <w:t xml:space="preserve">嘉 義 縣 </w:t>
      </w:r>
      <w:r w:rsidRPr="000E2684">
        <w:rPr>
          <w:rFonts w:ascii="標楷體" w:eastAsia="標楷體" w:hAnsi="標楷體" w:hint="eastAsia"/>
          <w:color w:val="FF0000"/>
          <w:sz w:val="36"/>
          <w:szCs w:val="36"/>
          <w:u w:val="single"/>
        </w:rPr>
        <w:t>私立○○幼兒園</w:t>
      </w:r>
      <w:r w:rsidRPr="000E2684">
        <w:rPr>
          <w:rFonts w:ascii="標楷體" w:eastAsia="標楷體" w:hAnsi="標楷體" w:hint="eastAsia"/>
          <w:sz w:val="36"/>
          <w:szCs w:val="36"/>
          <w:u w:val="single"/>
        </w:rPr>
        <w:t xml:space="preserve"> 支  出  憑  證  黏  存  單</w:t>
      </w:r>
    </w:p>
    <w:p w:rsidR="008E414C" w:rsidRPr="000E2684" w:rsidRDefault="008E414C" w:rsidP="008E414C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0E2684">
        <w:rPr>
          <w:rFonts w:ascii="標楷體" w:eastAsia="標楷體" w:hAnsi="標楷體" w:hint="eastAsia"/>
          <w:sz w:val="28"/>
          <w:szCs w:val="28"/>
          <w:u w:val="single"/>
        </w:rPr>
        <w:t>所屬年度：</w:t>
      </w:r>
      <w:r w:rsidR="00645D8B">
        <w:rPr>
          <w:rFonts w:ascii="標楷體" w:eastAsia="標楷體" w:hAnsi="標楷體" w:hint="eastAsia"/>
          <w:sz w:val="28"/>
          <w:szCs w:val="28"/>
          <w:u w:val="single"/>
        </w:rPr>
        <w:t>112</w:t>
      </w:r>
      <w:r w:rsidRPr="000E2684">
        <w:rPr>
          <w:rFonts w:ascii="標楷體" w:eastAsia="標楷體" w:hAnsi="標楷體" w:hint="eastAsia"/>
          <w:sz w:val="28"/>
          <w:szCs w:val="28"/>
          <w:u w:val="single"/>
        </w:rPr>
        <w:t>年度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440"/>
        <w:gridCol w:w="751"/>
        <w:gridCol w:w="751"/>
        <w:gridCol w:w="751"/>
        <w:gridCol w:w="751"/>
        <w:gridCol w:w="751"/>
        <w:gridCol w:w="751"/>
        <w:gridCol w:w="751"/>
        <w:gridCol w:w="2843"/>
      </w:tblGrid>
      <w:tr w:rsidR="008E414C" w:rsidRPr="000E2684" w:rsidTr="00A3767C">
        <w:trPr>
          <w:trHeight w:val="343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684">
              <w:rPr>
                <w:rFonts w:ascii="標楷體" w:eastAsia="標楷體" w:hAnsi="標楷體" w:hint="eastAsia"/>
                <w:sz w:val="28"/>
                <w:szCs w:val="28"/>
              </w:rPr>
              <w:t>憑證</w:t>
            </w:r>
          </w:p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8E414C" w:rsidRPr="000E2684" w:rsidRDefault="008E414C" w:rsidP="00A3767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預算科目</w:t>
            </w:r>
          </w:p>
        </w:tc>
        <w:tc>
          <w:tcPr>
            <w:tcW w:w="5257" w:type="dxa"/>
            <w:gridSpan w:val="7"/>
            <w:shd w:val="clear" w:color="auto" w:fill="auto"/>
          </w:tcPr>
          <w:p w:rsidR="008E414C" w:rsidRPr="000E2684" w:rsidRDefault="008E414C" w:rsidP="00A3767C">
            <w:pPr>
              <w:ind w:firstLineChars="800" w:firstLine="22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金     額</w:t>
            </w:r>
          </w:p>
        </w:tc>
        <w:tc>
          <w:tcPr>
            <w:tcW w:w="2843" w:type="dxa"/>
            <w:shd w:val="clear" w:color="auto" w:fill="auto"/>
          </w:tcPr>
          <w:p w:rsidR="008E414C" w:rsidRPr="000E2684" w:rsidRDefault="008E414C" w:rsidP="00A3767C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黏貼單據      張             </w:t>
            </w:r>
          </w:p>
        </w:tc>
      </w:tr>
      <w:tr w:rsidR="008E414C" w:rsidRPr="000E2684" w:rsidTr="00A3767C">
        <w:trPr>
          <w:trHeight w:val="477"/>
        </w:trPr>
        <w:tc>
          <w:tcPr>
            <w:tcW w:w="828" w:type="dxa"/>
            <w:vMerge/>
            <w:shd w:val="clear" w:color="auto" w:fill="auto"/>
          </w:tcPr>
          <w:p w:rsidR="008E414C" w:rsidRPr="000E2684" w:rsidRDefault="008E414C" w:rsidP="00A3767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44"/>
                <w:szCs w:val="44"/>
                <w:u w:val="single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E414C" w:rsidRPr="000E2684" w:rsidRDefault="008E414C" w:rsidP="00A3767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44"/>
                <w:szCs w:val="44"/>
                <w:u w:val="single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佰</w:t>
            </w:r>
          </w:p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萬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十</w:t>
            </w:r>
          </w:p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萬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萬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8E414C" w:rsidRPr="000E2684" w:rsidRDefault="008E414C" w:rsidP="00A376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千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8E414C" w:rsidRPr="000E2684" w:rsidRDefault="008E414C" w:rsidP="00A376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百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8E414C" w:rsidRPr="000E2684" w:rsidRDefault="008E414C" w:rsidP="00A376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十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8E414C" w:rsidRPr="000E2684" w:rsidRDefault="008E414C" w:rsidP="00A376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用途別</w:t>
            </w:r>
          </w:p>
        </w:tc>
      </w:tr>
      <w:tr w:rsidR="008E414C" w:rsidRPr="000E2684" w:rsidTr="00A3767C">
        <w:trPr>
          <w:trHeight w:val="527"/>
        </w:trPr>
        <w:tc>
          <w:tcPr>
            <w:tcW w:w="828" w:type="dxa"/>
            <w:shd w:val="clear" w:color="auto" w:fill="auto"/>
          </w:tcPr>
          <w:p w:rsidR="008E414C" w:rsidRPr="000E2684" w:rsidRDefault="008E414C" w:rsidP="00A3767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44"/>
                <w:szCs w:val="44"/>
                <w:u w:val="single"/>
              </w:rPr>
            </w:pPr>
          </w:p>
          <w:p w:rsidR="008E414C" w:rsidRPr="000E2684" w:rsidRDefault="008E414C" w:rsidP="00A3767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44"/>
                <w:szCs w:val="44"/>
                <w:u w:val="single"/>
              </w:rPr>
            </w:pPr>
          </w:p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  <w:p w:rsidR="008E414C" w:rsidRPr="000E2684" w:rsidRDefault="008E414C" w:rsidP="00A3767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44"/>
                <w:szCs w:val="44"/>
                <w:u w:val="single"/>
              </w:rPr>
            </w:pPr>
          </w:p>
          <w:p w:rsidR="008E414C" w:rsidRPr="000E2684" w:rsidRDefault="008E414C" w:rsidP="00A3767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44"/>
                <w:szCs w:val="44"/>
                <w:u w:val="single"/>
              </w:rPr>
            </w:pPr>
          </w:p>
        </w:tc>
        <w:tc>
          <w:tcPr>
            <w:tcW w:w="1440" w:type="dxa"/>
            <w:shd w:val="clear" w:color="auto" w:fill="auto"/>
          </w:tcPr>
          <w:p w:rsidR="008E414C" w:rsidRPr="000E2684" w:rsidRDefault="008E414C" w:rsidP="00A3767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44"/>
                <w:szCs w:val="44"/>
                <w:u w:val="single"/>
              </w:rPr>
            </w:pPr>
          </w:p>
        </w:tc>
        <w:tc>
          <w:tcPr>
            <w:tcW w:w="751" w:type="dxa"/>
            <w:shd w:val="clear" w:color="auto" w:fill="auto"/>
          </w:tcPr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auto"/>
          </w:tcPr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auto"/>
          </w:tcPr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auto"/>
          </w:tcPr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auto"/>
          </w:tcPr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auto"/>
          </w:tcPr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auto"/>
          </w:tcPr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8E414C" w:rsidRDefault="00645D8B" w:rsidP="00A3767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</w:t>
            </w:r>
            <w:r w:rsidR="008E414C"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學年度</w:t>
            </w:r>
            <w:r w:rsidR="008E414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準公共幼兒園</w:t>
            </w:r>
            <w:r w:rsidR="00C82A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招收</w:t>
            </w:r>
            <w:bookmarkStart w:id="0" w:name="_GoBack"/>
            <w:bookmarkEnd w:id="0"/>
            <w:r w:rsidR="00C82A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2歲幼兒</w:t>
            </w:r>
            <w:r w:rsidR="008E414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補助經費</w:t>
            </w:r>
          </w:p>
          <w:p w:rsidR="0050330F" w:rsidRPr="0050330F" w:rsidRDefault="0050330F" w:rsidP="00A3767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補助項目:ooooo</w:t>
            </w:r>
          </w:p>
        </w:tc>
      </w:tr>
    </w:tbl>
    <w:p w:rsidR="008E414C" w:rsidRPr="000E2684" w:rsidRDefault="008E414C" w:rsidP="008E414C">
      <w:pPr>
        <w:ind w:firstLineChars="450" w:firstLine="900"/>
        <w:rPr>
          <w:rFonts w:ascii="標楷體" w:eastAsia="標楷體" w:hAnsi="標楷體" w:cs="新細明體"/>
          <w:kern w:val="0"/>
          <w:sz w:val="20"/>
          <w:szCs w:val="20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2592"/>
        <w:gridCol w:w="2592"/>
        <w:gridCol w:w="2592"/>
      </w:tblGrid>
      <w:tr w:rsidR="008E414C" w:rsidRPr="000E2684" w:rsidTr="00A3767C">
        <w:trPr>
          <w:trHeight w:val="585"/>
        </w:trPr>
        <w:tc>
          <w:tcPr>
            <w:tcW w:w="2592" w:type="dxa"/>
            <w:shd w:val="clear" w:color="auto" w:fill="auto"/>
            <w:vAlign w:val="center"/>
          </w:tcPr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採購經辦人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會計單位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出納單位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8E414C" w:rsidRPr="000E2684" w:rsidRDefault="008E414C" w:rsidP="00A3767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26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園 長</w:t>
            </w:r>
          </w:p>
        </w:tc>
      </w:tr>
      <w:tr w:rsidR="008E414C" w:rsidRPr="000E2684" w:rsidTr="00A3767C">
        <w:trPr>
          <w:trHeight w:val="1005"/>
        </w:trPr>
        <w:tc>
          <w:tcPr>
            <w:tcW w:w="2592" w:type="dxa"/>
            <w:shd w:val="clear" w:color="auto" w:fill="auto"/>
          </w:tcPr>
          <w:p w:rsidR="008E414C" w:rsidRPr="000E2684" w:rsidRDefault="008E414C" w:rsidP="00A3767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44"/>
                <w:szCs w:val="44"/>
                <w:u w:val="single"/>
              </w:rPr>
            </w:pPr>
          </w:p>
          <w:p w:rsidR="008E414C" w:rsidRPr="000E2684" w:rsidRDefault="008E414C" w:rsidP="00A3767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44"/>
                <w:szCs w:val="44"/>
                <w:u w:val="single"/>
              </w:rPr>
            </w:pPr>
          </w:p>
          <w:p w:rsidR="008E414C" w:rsidRPr="000E2684" w:rsidRDefault="008E414C" w:rsidP="00A3767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44"/>
                <w:szCs w:val="44"/>
                <w:u w:val="single"/>
              </w:rPr>
            </w:pPr>
          </w:p>
        </w:tc>
        <w:tc>
          <w:tcPr>
            <w:tcW w:w="2592" w:type="dxa"/>
            <w:shd w:val="clear" w:color="auto" w:fill="auto"/>
          </w:tcPr>
          <w:p w:rsidR="008E414C" w:rsidRPr="000E2684" w:rsidRDefault="008E414C" w:rsidP="00A3767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592" w:type="dxa"/>
            <w:shd w:val="clear" w:color="auto" w:fill="auto"/>
          </w:tcPr>
          <w:p w:rsidR="008E414C" w:rsidRPr="000E2684" w:rsidRDefault="008E414C" w:rsidP="00A3767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592" w:type="dxa"/>
            <w:shd w:val="clear" w:color="auto" w:fill="auto"/>
          </w:tcPr>
          <w:p w:rsidR="008E414C" w:rsidRPr="000E2684" w:rsidRDefault="008E414C" w:rsidP="00A3767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8E414C" w:rsidRPr="000E2684" w:rsidRDefault="008E414C" w:rsidP="008E414C">
      <w:pPr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>……………憑……證……黏……貼……</w:t>
      </w:r>
      <w:r w:rsidRPr="000E2684">
        <w:rPr>
          <w:rFonts w:ascii="標楷體" w:eastAsia="標楷體" w:hAnsi="標楷體" w:cs="新細明體" w:hint="eastAsia"/>
          <w:kern w:val="0"/>
          <w:sz w:val="36"/>
          <w:szCs w:val="36"/>
        </w:rPr>
        <w:t>線……………</w:t>
      </w:r>
    </w:p>
    <w:p w:rsidR="008E414C" w:rsidRPr="000E2684" w:rsidRDefault="008E414C" w:rsidP="008E414C">
      <w:pPr>
        <w:ind w:firstLineChars="100" w:firstLine="360"/>
        <w:rPr>
          <w:rFonts w:ascii="標楷體" w:eastAsia="標楷體" w:hAnsi="標楷體" w:cs="新細明體"/>
          <w:kern w:val="0"/>
          <w:sz w:val="36"/>
          <w:szCs w:val="36"/>
        </w:rPr>
      </w:pPr>
    </w:p>
    <w:p w:rsidR="008E414C" w:rsidRPr="000E2684" w:rsidRDefault="008E414C" w:rsidP="008E414C">
      <w:pPr>
        <w:ind w:firstLineChars="100" w:firstLine="360"/>
        <w:rPr>
          <w:rFonts w:ascii="標楷體" w:eastAsia="標楷體" w:hAnsi="標楷體" w:cs="新細明體"/>
          <w:kern w:val="0"/>
          <w:sz w:val="36"/>
          <w:szCs w:val="36"/>
        </w:rPr>
      </w:pPr>
    </w:p>
    <w:p w:rsidR="008E414C" w:rsidRPr="000E2684" w:rsidRDefault="008E414C" w:rsidP="008E414C">
      <w:pPr>
        <w:ind w:firstLineChars="100" w:firstLine="360"/>
        <w:rPr>
          <w:rFonts w:ascii="標楷體" w:eastAsia="標楷體" w:hAnsi="標楷體" w:cs="新細明體"/>
          <w:kern w:val="0"/>
          <w:sz w:val="36"/>
          <w:szCs w:val="36"/>
        </w:rPr>
      </w:pPr>
    </w:p>
    <w:p w:rsidR="008E414C" w:rsidRPr="000E2684" w:rsidRDefault="008E414C" w:rsidP="008E414C">
      <w:pPr>
        <w:ind w:firstLineChars="100" w:firstLine="360"/>
        <w:rPr>
          <w:rFonts w:ascii="標楷體" w:eastAsia="標楷體" w:hAnsi="標楷體" w:cs="新細明體"/>
          <w:kern w:val="0"/>
          <w:sz w:val="36"/>
          <w:szCs w:val="36"/>
        </w:rPr>
      </w:pPr>
    </w:p>
    <w:p w:rsidR="008E414C" w:rsidRPr="000E2684" w:rsidRDefault="008E414C" w:rsidP="008E414C">
      <w:pPr>
        <w:ind w:firstLineChars="100" w:firstLine="360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0E2684">
        <w:rPr>
          <w:rFonts w:ascii="標楷體" w:eastAsia="標楷體" w:hAnsi="標楷體" w:cs="新細明體" w:hint="eastAsia"/>
          <w:kern w:val="0"/>
          <w:sz w:val="36"/>
          <w:szCs w:val="36"/>
        </w:rPr>
        <w:t>(黏貼處)</w:t>
      </w:r>
    </w:p>
    <w:p w:rsidR="008E414C" w:rsidRPr="000E2684" w:rsidRDefault="008E414C" w:rsidP="008E414C">
      <w:pPr>
        <w:ind w:firstLineChars="100" w:firstLine="360"/>
        <w:rPr>
          <w:rFonts w:ascii="標楷體" w:eastAsia="標楷體" w:hAnsi="標楷體" w:cs="新細明體"/>
          <w:kern w:val="0"/>
          <w:sz w:val="36"/>
          <w:szCs w:val="36"/>
        </w:rPr>
      </w:pPr>
    </w:p>
    <w:p w:rsidR="008E414C" w:rsidRPr="00E725C8" w:rsidRDefault="008E414C" w:rsidP="008E414C"/>
    <w:p w:rsidR="00E7172D" w:rsidRDefault="00E7172D"/>
    <w:sectPr w:rsidR="00E7172D" w:rsidSect="000E2684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3F1" w:rsidRDefault="00E723F1" w:rsidP="00FD4AD5">
      <w:r>
        <w:separator/>
      </w:r>
    </w:p>
  </w:endnote>
  <w:endnote w:type="continuationSeparator" w:id="0">
    <w:p w:rsidR="00E723F1" w:rsidRDefault="00E723F1" w:rsidP="00FD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3F1" w:rsidRDefault="00E723F1" w:rsidP="00FD4AD5">
      <w:r>
        <w:separator/>
      </w:r>
    </w:p>
  </w:footnote>
  <w:footnote w:type="continuationSeparator" w:id="0">
    <w:p w:rsidR="00E723F1" w:rsidRDefault="00E723F1" w:rsidP="00FD4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4C"/>
    <w:rsid w:val="001459F7"/>
    <w:rsid w:val="003A0B6C"/>
    <w:rsid w:val="0041603A"/>
    <w:rsid w:val="0050330F"/>
    <w:rsid w:val="0054646B"/>
    <w:rsid w:val="00645D8B"/>
    <w:rsid w:val="008E414C"/>
    <w:rsid w:val="00C82A99"/>
    <w:rsid w:val="00E7172D"/>
    <w:rsid w:val="00E723F1"/>
    <w:rsid w:val="00FD3649"/>
    <w:rsid w:val="00FD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5F3728-9938-4158-888B-7D8C7E24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1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A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4AD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4A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4AD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許桂芬</dc:creator>
  <cp:keywords/>
  <dc:description/>
  <cp:lastModifiedBy>鄭郁樺</cp:lastModifiedBy>
  <cp:revision>2</cp:revision>
  <dcterms:created xsi:type="dcterms:W3CDTF">2023-05-08T03:00:00Z</dcterms:created>
  <dcterms:modified xsi:type="dcterms:W3CDTF">2023-05-08T03:00:00Z</dcterms:modified>
</cp:coreProperties>
</file>