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51" w:rsidRDefault="00122C51" w:rsidP="00122C5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嘉義縣私立</w:t>
      </w:r>
      <w:r w:rsidRPr="00062667">
        <w:rPr>
          <w:rFonts w:ascii="標楷體" w:eastAsia="標楷體" w:hAnsi="標楷體" w:hint="eastAsia"/>
          <w:sz w:val="28"/>
          <w:szCs w:val="28"/>
        </w:rPr>
        <w:t>幼兒園</w:t>
      </w:r>
      <w:r>
        <w:rPr>
          <w:rFonts w:ascii="標楷體" w:eastAsia="標楷體" w:hAnsi="標楷體" w:hint="eastAsia"/>
          <w:sz w:val="28"/>
          <w:szCs w:val="28"/>
        </w:rPr>
        <w:t>新聘教保員、助理教保員</w:t>
      </w:r>
      <w:r w:rsidRPr="00062667">
        <w:rPr>
          <w:rFonts w:ascii="標楷體" w:eastAsia="標楷體" w:hAnsi="標楷體" w:hint="eastAsia"/>
          <w:sz w:val="28"/>
          <w:szCs w:val="28"/>
        </w:rPr>
        <w:t>應備文件檢核表</w:t>
      </w:r>
    </w:p>
    <w:p w:rsidR="00122C51" w:rsidRPr="00C12A84" w:rsidRDefault="00122C51" w:rsidP="00122C51">
      <w:pPr>
        <w:jc w:val="right"/>
        <w:rPr>
          <w:rFonts w:ascii="標楷體" w:eastAsia="標楷體" w:hAnsi="標楷體"/>
        </w:rPr>
      </w:pPr>
      <w:r w:rsidRPr="00C12A84">
        <w:rPr>
          <w:rFonts w:ascii="標楷體" w:eastAsia="標楷體" w:hAnsi="標楷體" w:hint="eastAsia"/>
        </w:rPr>
        <w:t>108年12月修正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715"/>
        <w:gridCol w:w="2700"/>
        <w:gridCol w:w="1980"/>
        <w:gridCol w:w="1425"/>
      </w:tblGrid>
      <w:tr w:rsidR="00122C51" w:rsidRPr="00062667" w:rsidTr="002A1765">
        <w:trPr>
          <w:trHeight w:val="545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應 備 文 件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園方檢核(打Ｖ)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縣府審核</w:t>
            </w: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備</w:t>
            </w:r>
            <w:r w:rsidRPr="00062667">
              <w:rPr>
                <w:rFonts w:ascii="標楷體" w:eastAsia="標楷體" w:hAnsi="標楷體"/>
              </w:rPr>
              <w:t xml:space="preserve"> </w:t>
            </w:r>
            <w:r w:rsidRPr="00062667">
              <w:rPr>
                <w:rFonts w:ascii="標楷體" w:eastAsia="標楷體" w:hAnsi="標楷體" w:hint="eastAsia"/>
              </w:rPr>
              <w:t>註</w:t>
            </w:r>
          </w:p>
        </w:tc>
      </w:tr>
      <w:tr w:rsidR="00122C51" w:rsidRPr="00062667" w:rsidTr="002A1765">
        <w:trPr>
          <w:cantSplit/>
          <w:trHeight w:val="919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幼兒園公文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535"/>
        </w:trPr>
        <w:tc>
          <w:tcPr>
            <w:tcW w:w="720" w:type="dxa"/>
            <w:vMerge w:val="restart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該員身分證影本1</w:t>
            </w:r>
            <w:r w:rsidRPr="0006266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874"/>
        </w:trPr>
        <w:tc>
          <w:tcPr>
            <w:tcW w:w="720" w:type="dxa"/>
            <w:vMerge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543"/>
        </w:trPr>
        <w:tc>
          <w:tcPr>
            <w:tcW w:w="720" w:type="dxa"/>
            <w:vMerge w:val="restart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該員畢業證書影本1</w:t>
            </w:r>
            <w:r w:rsidRPr="0006266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882"/>
        </w:trPr>
        <w:tc>
          <w:tcPr>
            <w:tcW w:w="720" w:type="dxa"/>
            <w:vMerge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1077"/>
        </w:trPr>
        <w:tc>
          <w:tcPr>
            <w:tcW w:w="720" w:type="dxa"/>
            <w:vMerge w:val="restart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教保服務人員相關訓練課程之結業證書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9E74EE" w:rsidRDefault="00122C51" w:rsidP="002A17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2C51" w:rsidRPr="00062667" w:rsidTr="002A1765">
        <w:trPr>
          <w:cantSplit/>
          <w:trHeight w:val="600"/>
        </w:trPr>
        <w:tc>
          <w:tcPr>
            <w:tcW w:w="720" w:type="dxa"/>
            <w:vMerge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394"/>
        </w:trPr>
        <w:tc>
          <w:tcPr>
            <w:tcW w:w="720" w:type="dxa"/>
            <w:vMerge w:val="restart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該員聘書影本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730"/>
        </w:trPr>
        <w:tc>
          <w:tcPr>
            <w:tcW w:w="720" w:type="dxa"/>
            <w:vMerge/>
            <w:vAlign w:val="center"/>
          </w:tcPr>
          <w:p w:rsidR="00122C51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Default="00122C51" w:rsidP="002A1765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122C51" w:rsidRDefault="00122C51" w:rsidP="002A1765">
            <w:pPr>
              <w:ind w:left="317" w:hangingChars="132" w:hanging="3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2"/>
              </w:rPr>
              <w:t>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677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715" w:type="dxa"/>
            <w:vAlign w:val="center"/>
          </w:tcPr>
          <w:p w:rsidR="00122C51" w:rsidRDefault="00122C51" w:rsidP="002A17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</w:rPr>
              <w:t>教保專業知能課程學分證明書(32學分)101年8月1日以後入學幼教幼保系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:rsidR="00122C51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依據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教育部令臺參字第</w:t>
            </w:r>
            <w:r>
              <w:rPr>
                <w:rFonts w:eastAsia="標楷體"/>
                <w:kern w:val="0"/>
                <w:sz w:val="20"/>
                <w:szCs w:val="20"/>
              </w:rPr>
              <w:t>1010134732C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eastAsia="標楷體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條</w:t>
            </w:r>
          </w:p>
        </w:tc>
      </w:tr>
      <w:tr w:rsidR="00122C51" w:rsidRPr="00062667" w:rsidTr="002A1765">
        <w:trPr>
          <w:cantSplit/>
          <w:trHeight w:val="677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最近三個月體檢表影本1</w:t>
            </w:r>
            <w:r w:rsidRPr="00062667">
              <w:rPr>
                <w:rFonts w:ascii="標楷體" w:eastAsia="標楷體" w:hAnsi="標楷體" w:hint="eastAsia"/>
              </w:rPr>
              <w:t>份（含X光）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:rsidR="00122C51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677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最近一年內基本救命術訓練</w:t>
            </w:r>
            <w:r w:rsidRPr="0006266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8小時以上</w:t>
            </w:r>
            <w:r w:rsidRPr="0006266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:rsidR="00122C51" w:rsidRPr="009E74EE" w:rsidRDefault="00122C51" w:rsidP="002A1765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74EE">
              <w:rPr>
                <w:rFonts w:ascii="標楷體" w:eastAsia="標楷體" w:hAnsi="標楷體" w:hint="eastAsia"/>
                <w:sz w:val="20"/>
                <w:szCs w:val="20"/>
              </w:rPr>
              <w:t>包括心肺復甦術、基本創傷救命術、哈姆立克法等技術</w:t>
            </w:r>
          </w:p>
        </w:tc>
      </w:tr>
      <w:tr w:rsidR="00122C51" w:rsidRPr="001C3BE2" w:rsidTr="002A1765">
        <w:trPr>
          <w:cantSplit/>
          <w:trHeight w:val="810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教職員工清冊1</w:t>
            </w:r>
            <w:r w:rsidRPr="0006266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22C51" w:rsidRPr="001C3BE2" w:rsidRDefault="00122C51" w:rsidP="002A1765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C3BE2">
              <w:rPr>
                <w:rFonts w:ascii="標楷體" w:eastAsia="標楷體" w:hAnsi="標楷體" w:hint="eastAsia"/>
                <w:sz w:val="20"/>
                <w:szCs w:val="20"/>
              </w:rPr>
              <w:t>須從全國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教保</w:t>
            </w:r>
            <w:r w:rsidRPr="001C3BE2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網填報</w:t>
            </w:r>
            <w:r w:rsidRPr="001C3BE2">
              <w:rPr>
                <w:rFonts w:ascii="標楷體" w:eastAsia="標楷體" w:hAnsi="標楷體" w:hint="eastAsia"/>
                <w:sz w:val="20"/>
                <w:szCs w:val="20"/>
              </w:rPr>
              <w:t>系統列印並核章</w:t>
            </w:r>
          </w:p>
        </w:tc>
      </w:tr>
      <w:tr w:rsidR="00122C51" w:rsidRPr="00870BD6" w:rsidTr="002A1765">
        <w:trPr>
          <w:cantSplit/>
          <w:trHeight w:val="1029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該員服務證明文件（勞工保險被保險人投保資料表）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51" w:rsidRPr="00870BD6" w:rsidRDefault="00122C51" w:rsidP="002A176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0BD6">
              <w:rPr>
                <w:rFonts w:ascii="標楷體" w:eastAsia="標楷體" w:hAnsi="標楷體" w:hint="eastAsia"/>
                <w:sz w:val="20"/>
                <w:szCs w:val="20"/>
              </w:rPr>
              <w:t>到職日需同為投保日</w:t>
            </w:r>
          </w:p>
        </w:tc>
      </w:tr>
      <w:tr w:rsidR="00122C51" w:rsidRPr="00870BD6" w:rsidTr="002A1765">
        <w:trPr>
          <w:cantSplit/>
          <w:trHeight w:val="1014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警察刑事紀錄證明(良民證)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22C51" w:rsidRPr="00870BD6" w:rsidRDefault="00122C51" w:rsidP="002A17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2C51" w:rsidRPr="00870BD6" w:rsidTr="002A1765">
        <w:trPr>
          <w:cantSplit/>
          <w:trHeight w:val="633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715" w:type="dxa"/>
            <w:vAlign w:val="center"/>
          </w:tcPr>
          <w:p w:rsidR="00122C51" w:rsidRPr="00B15ABF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B15ABF">
              <w:rPr>
                <w:rFonts w:ascii="標楷體" w:eastAsia="標楷體" w:hAnsi="標楷體" w:hint="eastAsia"/>
              </w:rPr>
              <w:t>聲明書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870BD6" w:rsidRDefault="00122C51" w:rsidP="002A17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70BD6">
              <w:rPr>
                <w:rFonts w:eastAsia="標楷體" w:hint="eastAsia"/>
                <w:sz w:val="20"/>
                <w:szCs w:val="20"/>
              </w:rPr>
              <w:t>依</w:t>
            </w:r>
            <w:r w:rsidRPr="00870B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據「</w:t>
            </w:r>
            <w:r w:rsidRPr="00870BD6">
              <w:rPr>
                <w:rFonts w:ascii="標楷體" w:eastAsia="標楷體" w:hAnsi="標楷體"/>
                <w:color w:val="000000"/>
                <w:sz w:val="20"/>
                <w:szCs w:val="20"/>
              </w:rPr>
              <w:t>幼兒教育及照顧法</w:t>
            </w:r>
            <w:r w:rsidRPr="00870B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870B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條規定</w:t>
            </w:r>
          </w:p>
        </w:tc>
      </w:tr>
    </w:tbl>
    <w:p w:rsidR="00122C51" w:rsidRPr="00696C67" w:rsidRDefault="00122C51" w:rsidP="00122C51"/>
    <w:p w:rsidR="00122C51" w:rsidRPr="006819DE" w:rsidRDefault="00122C51" w:rsidP="00122C51"/>
    <w:p w:rsidR="00377A32" w:rsidRPr="00122C51" w:rsidRDefault="00377A32" w:rsidP="00122C51">
      <w:bookmarkStart w:id="0" w:name="_GoBack"/>
      <w:bookmarkEnd w:id="0"/>
    </w:p>
    <w:sectPr w:rsidR="00377A32" w:rsidRPr="00122C51" w:rsidSect="00754276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46" w:rsidRDefault="00045546" w:rsidP="00C869A7">
      <w:r>
        <w:separator/>
      </w:r>
    </w:p>
  </w:endnote>
  <w:endnote w:type="continuationSeparator" w:id="0">
    <w:p w:rsidR="00045546" w:rsidRDefault="00045546" w:rsidP="00C8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46" w:rsidRDefault="00045546" w:rsidP="00C869A7">
      <w:r>
        <w:separator/>
      </w:r>
    </w:p>
  </w:footnote>
  <w:footnote w:type="continuationSeparator" w:id="0">
    <w:p w:rsidR="00045546" w:rsidRDefault="00045546" w:rsidP="00C8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E"/>
    <w:rsid w:val="00045546"/>
    <w:rsid w:val="00122C51"/>
    <w:rsid w:val="00377A32"/>
    <w:rsid w:val="00435A1E"/>
    <w:rsid w:val="004D0EF7"/>
    <w:rsid w:val="004D551C"/>
    <w:rsid w:val="00602A23"/>
    <w:rsid w:val="006819DE"/>
    <w:rsid w:val="006F11A3"/>
    <w:rsid w:val="00900A0E"/>
    <w:rsid w:val="009417BB"/>
    <w:rsid w:val="009F2440"/>
    <w:rsid w:val="00B060DC"/>
    <w:rsid w:val="00B32331"/>
    <w:rsid w:val="00C12A84"/>
    <w:rsid w:val="00C6449E"/>
    <w:rsid w:val="00C869A7"/>
    <w:rsid w:val="00D47A0F"/>
    <w:rsid w:val="00E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F8047-004D-40EB-9FD7-36B564E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9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9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賴書玉</cp:lastModifiedBy>
  <cp:revision>8</cp:revision>
  <cp:lastPrinted>2018-07-23T06:29:00Z</cp:lastPrinted>
  <dcterms:created xsi:type="dcterms:W3CDTF">2019-11-18T09:14:00Z</dcterms:created>
  <dcterms:modified xsi:type="dcterms:W3CDTF">2019-12-24T05:15:00Z</dcterms:modified>
</cp:coreProperties>
</file>